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37" w:rsidRPr="007A25F4" w:rsidRDefault="00E81237" w:rsidP="008E79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25F4">
        <w:rPr>
          <w:rFonts w:ascii="Arial" w:hAnsi="Arial" w:cs="Arial"/>
          <w:b/>
          <w:sz w:val="20"/>
          <w:szCs w:val="20"/>
        </w:rPr>
        <w:t xml:space="preserve">U.S. TAG </w:t>
      </w:r>
      <w:r w:rsidR="003572D0" w:rsidRPr="007A25F4">
        <w:rPr>
          <w:rFonts w:ascii="Arial" w:hAnsi="Arial" w:cs="Arial"/>
          <w:b/>
          <w:sz w:val="20"/>
          <w:szCs w:val="20"/>
        </w:rPr>
        <w:t>Response</w:t>
      </w:r>
      <w:r w:rsidRPr="007A25F4">
        <w:rPr>
          <w:rFonts w:ascii="Arial" w:hAnsi="Arial" w:cs="Arial"/>
          <w:b/>
          <w:sz w:val="20"/>
          <w:szCs w:val="20"/>
        </w:rPr>
        <w:t xml:space="preserve"> to Sys</w:t>
      </w:r>
      <w:r w:rsidR="003572D0" w:rsidRPr="007A25F4">
        <w:rPr>
          <w:rFonts w:ascii="Arial" w:hAnsi="Arial" w:cs="Arial"/>
          <w:b/>
          <w:sz w:val="20"/>
          <w:szCs w:val="20"/>
        </w:rPr>
        <w:t>te</w:t>
      </w:r>
      <w:r w:rsidRPr="007A25F4">
        <w:rPr>
          <w:rFonts w:ascii="Arial" w:hAnsi="Arial" w:cs="Arial"/>
          <w:b/>
          <w:sz w:val="20"/>
          <w:szCs w:val="20"/>
        </w:rPr>
        <w:t xml:space="preserve">matic </w:t>
      </w:r>
      <w:r w:rsidR="003572D0" w:rsidRPr="007A25F4">
        <w:rPr>
          <w:rFonts w:ascii="Arial" w:hAnsi="Arial" w:cs="Arial"/>
          <w:b/>
          <w:sz w:val="20"/>
          <w:szCs w:val="20"/>
        </w:rPr>
        <w:t>Review</w:t>
      </w:r>
      <w:r w:rsidRPr="007A25F4">
        <w:rPr>
          <w:rFonts w:ascii="Arial" w:hAnsi="Arial" w:cs="Arial"/>
          <w:b/>
          <w:sz w:val="20"/>
          <w:szCs w:val="20"/>
        </w:rPr>
        <w:t xml:space="preserve"> on Standard </w:t>
      </w:r>
      <w:sdt>
        <w:sdtPr>
          <w:rPr>
            <w:rFonts w:ascii="Arial" w:hAnsi="Arial" w:cs="Arial"/>
            <w:b/>
            <w:sz w:val="20"/>
            <w:szCs w:val="20"/>
          </w:rPr>
          <w:id w:val="1887915770"/>
          <w:placeholder>
            <w:docPart w:val="DefaultPlaceholder_1082065158"/>
          </w:placeholder>
        </w:sdtPr>
        <w:sdtEndPr/>
        <w:sdtContent>
          <w:r w:rsidR="006D1A76" w:rsidRPr="006D1A76">
            <w:rPr>
              <w:rFonts w:ascii="Arial" w:hAnsi="Arial" w:cs="Arial"/>
              <w:b/>
              <w:color w:val="000000"/>
              <w:sz w:val="20"/>
              <w:szCs w:val="20"/>
              <w14:textFill>
                <w14:solidFill>
                  <w14:srgbClr w14:val="000000">
                    <w14:alpha w14:val="10000"/>
                  </w14:srgbClr>
                </w14:solidFill>
              </w14:textFill>
            </w:rPr>
            <w:t>________________</w:t>
          </w:r>
          <w:r w:rsidR="005B68F5" w:rsidRPr="006D1A76">
            <w:rPr>
              <w:rFonts w:ascii="Arial" w:hAnsi="Arial" w:cs="Arial"/>
              <w:b/>
              <w:color w:val="000000"/>
              <w:sz w:val="20"/>
              <w:szCs w:val="20"/>
              <w14:textFill>
                <w14:solidFill>
                  <w14:srgbClr w14:val="000000">
                    <w14:alpha w14:val="10000"/>
                  </w14:srgbClr>
                </w14:solidFill>
              </w14:textFill>
            </w:rPr>
            <w:t>_</w:t>
          </w:r>
        </w:sdtContent>
      </w:sdt>
      <w:r w:rsidR="00CE1577">
        <w:rPr>
          <w:rFonts w:ascii="Arial" w:hAnsi="Arial" w:cs="Arial"/>
          <w:b/>
          <w:sz w:val="20"/>
          <w:szCs w:val="20"/>
        </w:rPr>
        <w:t xml:space="preserve"> (ISO/IEC JTC 1/SC</w:t>
      </w:r>
      <w:sdt>
        <w:sdtPr>
          <w:rPr>
            <w:rFonts w:ascii="Arial" w:hAnsi="Arial" w:cs="Arial"/>
            <w:b/>
            <w:sz w:val="20"/>
            <w:szCs w:val="20"/>
          </w:rPr>
          <w:id w:val="1836184391"/>
          <w:placeholder>
            <w:docPart w:val="DefaultPlaceholder_1082065158"/>
          </w:placeholder>
        </w:sdtPr>
        <w:sdtEndPr/>
        <w:sdtContent>
          <w:r w:rsidR="00CE1577">
            <w:rPr>
              <w:rFonts w:ascii="Arial" w:hAnsi="Arial" w:cs="Arial"/>
              <w:b/>
              <w:sz w:val="20"/>
              <w:szCs w:val="20"/>
            </w:rPr>
            <w:t>______</w:t>
          </w:r>
        </w:sdtContent>
      </w:sdt>
      <w:r w:rsidR="00CE1577">
        <w:rPr>
          <w:rFonts w:ascii="Arial" w:hAnsi="Arial" w:cs="Arial"/>
          <w:b/>
          <w:sz w:val="20"/>
          <w:szCs w:val="20"/>
        </w:rPr>
        <w:t>)</w:t>
      </w:r>
      <w:r w:rsidR="005B68F5" w:rsidRPr="007A25F4">
        <w:rPr>
          <w:rFonts w:ascii="Arial" w:hAnsi="Arial" w:cs="Arial"/>
          <w:b/>
          <w:sz w:val="20"/>
          <w:szCs w:val="20"/>
        </w:rPr>
        <w:br/>
      </w:r>
    </w:p>
    <w:p w:rsidR="00760F57" w:rsidRPr="007A25F4" w:rsidRDefault="00E81237" w:rsidP="00760F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A25F4">
        <w:rPr>
          <w:rFonts w:ascii="Arial" w:hAnsi="Arial" w:cs="Arial"/>
          <w:sz w:val="20"/>
          <w:szCs w:val="20"/>
        </w:rPr>
        <w:t xml:space="preserve">(Please insert the ISO designation and use a separate form for each standard. </w:t>
      </w:r>
    </w:p>
    <w:p w:rsidR="00E81237" w:rsidRPr="007A25F4" w:rsidRDefault="00E81237" w:rsidP="008E79CB">
      <w:pPr>
        <w:spacing w:after="360" w:line="240" w:lineRule="auto"/>
        <w:jc w:val="center"/>
        <w:rPr>
          <w:rFonts w:ascii="Arial" w:hAnsi="Arial" w:cs="Arial"/>
          <w:sz w:val="20"/>
          <w:szCs w:val="20"/>
        </w:rPr>
      </w:pPr>
      <w:r w:rsidRPr="007A25F4">
        <w:rPr>
          <w:rFonts w:ascii="Arial" w:hAnsi="Arial" w:cs="Arial"/>
          <w:sz w:val="20"/>
          <w:szCs w:val="20"/>
        </w:rPr>
        <w:t>Completed forms should be returned to the INCITS Secretariat.)</w:t>
      </w:r>
    </w:p>
    <w:p w:rsidR="00E81237" w:rsidRPr="007A25F4" w:rsidRDefault="00E81237" w:rsidP="004657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25F4">
        <w:rPr>
          <w:rFonts w:ascii="Arial" w:hAnsi="Arial" w:cs="Arial"/>
          <w:b/>
          <w:sz w:val="20"/>
          <w:szCs w:val="20"/>
          <w:highlight w:val="yellow"/>
        </w:rPr>
        <w:t>Please provide mandatory comments where indicated*</w:t>
      </w:r>
      <w:r w:rsidR="00A419A0">
        <w:rPr>
          <w:rFonts w:ascii="Arial" w:hAnsi="Arial" w:cs="Arial"/>
          <w:b/>
          <w:sz w:val="20"/>
          <w:szCs w:val="20"/>
          <w:highlight w:val="yellow"/>
        </w:rPr>
        <w:t xml:space="preserve"> or using the ISO Comments Template</w:t>
      </w:r>
      <w:r w:rsidRPr="007A25F4">
        <w:rPr>
          <w:rFonts w:ascii="Arial" w:hAnsi="Arial" w:cs="Arial"/>
          <w:b/>
          <w:sz w:val="20"/>
          <w:szCs w:val="20"/>
          <w:highlight w:val="yellow"/>
        </w:rPr>
        <w:t>. The ISO server will not accept the U.S. position unless all of the required information (including comments) is provided.</w:t>
      </w:r>
    </w:p>
    <w:p w:rsidR="008E79CB" w:rsidRPr="007A25F4" w:rsidRDefault="008E79CB" w:rsidP="008E7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760"/>
        <w:gridCol w:w="4410"/>
      </w:tblGrid>
      <w:tr w:rsidR="006760DC" w:rsidRPr="007A25F4" w:rsidTr="00B35F10">
        <w:trPr>
          <w:trHeight w:val="269"/>
        </w:trPr>
        <w:tc>
          <w:tcPr>
            <w:tcW w:w="828" w:type="dxa"/>
          </w:tcPr>
          <w:p w:rsidR="006760DC" w:rsidRPr="007A25F4" w:rsidRDefault="006760DC" w:rsidP="006760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6760DC" w:rsidRPr="007A25F4" w:rsidRDefault="006760DC" w:rsidP="006760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5F4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4410" w:type="dxa"/>
          </w:tcPr>
          <w:p w:rsidR="006760DC" w:rsidRPr="007A25F4" w:rsidRDefault="006760DC" w:rsidP="006760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5F4">
              <w:rPr>
                <w:rFonts w:ascii="Arial" w:hAnsi="Arial" w:cs="Arial"/>
                <w:b/>
                <w:sz w:val="20"/>
                <w:szCs w:val="20"/>
              </w:rPr>
              <w:t>US TAG Response</w:t>
            </w:r>
          </w:p>
        </w:tc>
      </w:tr>
    </w:tbl>
    <w:p w:rsidR="008E79CB" w:rsidRPr="007A25F4" w:rsidRDefault="008E79CB" w:rsidP="008E7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760"/>
        <w:gridCol w:w="4410"/>
      </w:tblGrid>
      <w:tr w:rsidR="008E79CB" w:rsidRPr="007A25F4" w:rsidTr="00B35F10">
        <w:trPr>
          <w:trHeight w:val="269"/>
        </w:trPr>
        <w:tc>
          <w:tcPr>
            <w:tcW w:w="828" w:type="dxa"/>
          </w:tcPr>
          <w:p w:rsidR="008E79CB" w:rsidRPr="007A25F4" w:rsidRDefault="008E79CB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8E79CB" w:rsidRPr="007A25F4" w:rsidRDefault="008E79CB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Recommended Action</w:t>
            </w:r>
          </w:p>
        </w:tc>
        <w:tc>
          <w:tcPr>
            <w:tcW w:w="4410" w:type="dxa"/>
          </w:tcPr>
          <w:p w:rsidR="008E79CB" w:rsidRPr="007A25F4" w:rsidRDefault="009004B1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-1931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D1" w:rsidRPr="00D763D1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D763D1">
              <w:rPr>
                <w:rFonts w:ascii="Arial" w:hAnsi="Arial" w:cs="Arial"/>
                <w:sz w:val="20"/>
                <w:szCs w:val="20"/>
                <w:shd w:val="pct10" w:color="auto" w:fill="auto"/>
              </w:rPr>
              <w:t xml:space="preserve"> </w:t>
            </w:r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9CB" w:rsidRPr="007A25F4">
              <w:rPr>
                <w:rFonts w:ascii="Arial" w:hAnsi="Arial" w:cs="Arial"/>
                <w:sz w:val="20"/>
                <w:szCs w:val="20"/>
              </w:rPr>
              <w:t>Withdraw</w:t>
            </w:r>
            <w:r w:rsidR="008E79CB" w:rsidRPr="007A25F4">
              <w:rPr>
                <w:rFonts w:ascii="Arial" w:hAnsi="Arial" w:cs="Arial"/>
                <w:b/>
                <w:sz w:val="20"/>
                <w:szCs w:val="20"/>
              </w:rPr>
              <w:t>* (Comment Required)</w:t>
            </w:r>
          </w:p>
          <w:p w:rsidR="008E79CB" w:rsidRPr="007A25F4" w:rsidRDefault="009004B1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25332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D1" w:rsidRPr="00D763D1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79CB" w:rsidRPr="007A25F4">
              <w:rPr>
                <w:rFonts w:ascii="Arial" w:hAnsi="Arial" w:cs="Arial"/>
                <w:sz w:val="20"/>
                <w:szCs w:val="20"/>
              </w:rPr>
              <w:t>Revise/Amend</w:t>
            </w:r>
            <w:r w:rsidR="008E79CB" w:rsidRPr="007A25F4">
              <w:rPr>
                <w:rFonts w:ascii="Arial" w:hAnsi="Arial" w:cs="Arial"/>
                <w:b/>
                <w:sz w:val="20"/>
                <w:szCs w:val="20"/>
              </w:rPr>
              <w:t>* (Comment Required)</w:t>
            </w:r>
          </w:p>
          <w:p w:rsidR="008E79CB" w:rsidRPr="007A25F4" w:rsidRDefault="009004B1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35868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D1" w:rsidRPr="00D763D1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D763D1">
              <w:rPr>
                <w:rFonts w:ascii="Arial" w:hAnsi="Arial" w:cs="Arial"/>
                <w:sz w:val="20"/>
                <w:szCs w:val="20"/>
                <w:shd w:val="pct10" w:color="auto" w:fill="auto"/>
              </w:rPr>
              <w:t xml:space="preserve"> </w:t>
            </w:r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9CB" w:rsidRPr="007A25F4">
              <w:rPr>
                <w:rFonts w:ascii="Arial" w:hAnsi="Arial" w:cs="Arial"/>
                <w:sz w:val="20"/>
                <w:szCs w:val="20"/>
              </w:rPr>
              <w:t>Confirm</w:t>
            </w:r>
          </w:p>
          <w:p w:rsidR="008E79CB" w:rsidRPr="007A25F4" w:rsidRDefault="009004B1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99606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D1" w:rsidRPr="00D763D1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79CB" w:rsidRPr="007A25F4">
              <w:rPr>
                <w:rFonts w:ascii="Arial" w:hAnsi="Arial" w:cs="Arial"/>
                <w:sz w:val="20"/>
                <w:szCs w:val="20"/>
              </w:rPr>
              <w:t>Abstain due to lack of consensus</w:t>
            </w:r>
          </w:p>
          <w:p w:rsidR="008E79CB" w:rsidRPr="007A25F4" w:rsidRDefault="009004B1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-14141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A2" w:rsidRPr="00D763D1">
                  <w:rPr>
                    <w:rFonts w:ascii="MS Gothic" w:eastAsia="MS Gothic" w:hAnsi="MS Gothic" w:cs="MS Gothic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79CB" w:rsidRPr="007A25F4">
              <w:rPr>
                <w:rFonts w:ascii="Arial" w:hAnsi="Arial" w:cs="Arial"/>
                <w:sz w:val="20"/>
                <w:szCs w:val="20"/>
              </w:rPr>
              <w:t>Abstain du</w:t>
            </w:r>
            <w:r w:rsidR="0046573B">
              <w:rPr>
                <w:rFonts w:ascii="Arial" w:hAnsi="Arial" w:cs="Arial"/>
                <w:sz w:val="20"/>
                <w:szCs w:val="20"/>
              </w:rPr>
              <w:t>e to lack of access to national</w:t>
            </w:r>
            <w:r w:rsidR="0046573B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="008E79CB" w:rsidRPr="007A25F4">
              <w:rPr>
                <w:rFonts w:ascii="Arial" w:hAnsi="Arial" w:cs="Arial"/>
                <w:sz w:val="20"/>
                <w:szCs w:val="20"/>
              </w:rPr>
              <w:t>expertise</w:t>
            </w:r>
          </w:p>
          <w:p w:rsidR="008E79CB" w:rsidRPr="007A25F4" w:rsidRDefault="009004B1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7937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1A2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79CB" w:rsidRPr="007A25F4">
              <w:rPr>
                <w:rFonts w:ascii="Arial" w:hAnsi="Arial" w:cs="Arial"/>
                <w:sz w:val="20"/>
                <w:szCs w:val="20"/>
              </w:rPr>
              <w:t>Stabilize</w:t>
            </w:r>
          </w:p>
        </w:tc>
      </w:tr>
      <w:tr w:rsidR="008E79CB" w:rsidRPr="007A25F4" w:rsidTr="006B18D8">
        <w:trPr>
          <w:trHeight w:val="269"/>
        </w:trPr>
        <w:tc>
          <w:tcPr>
            <w:tcW w:w="10998" w:type="dxa"/>
            <w:gridSpan w:val="3"/>
          </w:tcPr>
          <w:p w:rsidR="008E79CB" w:rsidRDefault="008E79CB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*Comment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24762188"/>
              <w:placeholder>
                <w:docPart w:val="DefaultPlaceholder_1082065158"/>
              </w:placeholder>
              <w:showingPlcHdr/>
            </w:sdtPr>
            <w:sdtEndPr/>
            <w:sdtContent>
              <w:p w:rsidR="005D1F60" w:rsidRPr="007A25F4" w:rsidRDefault="006E12BB" w:rsidP="00EF0D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6036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</w:tc>
      </w:tr>
    </w:tbl>
    <w:p w:rsidR="008E79CB" w:rsidRPr="007A25F4" w:rsidRDefault="008E79CB" w:rsidP="008E7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760"/>
        <w:gridCol w:w="4410"/>
      </w:tblGrid>
      <w:tr w:rsidR="008E79CB" w:rsidRPr="007A25F4" w:rsidTr="00B35F10">
        <w:trPr>
          <w:trHeight w:val="269"/>
        </w:trPr>
        <w:tc>
          <w:tcPr>
            <w:tcW w:w="828" w:type="dxa"/>
          </w:tcPr>
          <w:p w:rsidR="008E79CB" w:rsidRPr="007A25F4" w:rsidRDefault="008E79CB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0" w:type="dxa"/>
          </w:tcPr>
          <w:p w:rsidR="008E79CB" w:rsidRPr="007A25F4" w:rsidRDefault="00D46106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Has this International Standard been adopted or is it intended to be adopted in the future as a national standard or other publication?</w:t>
            </w:r>
          </w:p>
        </w:tc>
        <w:tc>
          <w:tcPr>
            <w:tcW w:w="4410" w:type="dxa"/>
          </w:tcPr>
          <w:p w:rsidR="008E79CB" w:rsidRPr="007A25F4" w:rsidRDefault="009004B1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15311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D1" w:rsidRPr="00D763D1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D763D1">
              <w:rPr>
                <w:rFonts w:ascii="Arial" w:hAnsi="Arial" w:cs="Arial"/>
                <w:sz w:val="20"/>
                <w:szCs w:val="20"/>
                <w:shd w:val="pct10" w:color="auto" w:fill="auto"/>
              </w:rPr>
              <w:t xml:space="preserve"> </w:t>
            </w:r>
            <w:r w:rsidR="00924CA2" w:rsidRPr="00D76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106" w:rsidRPr="007A25F4">
              <w:rPr>
                <w:rFonts w:ascii="Arial" w:hAnsi="Arial" w:cs="Arial"/>
                <w:sz w:val="20"/>
                <w:szCs w:val="20"/>
              </w:rPr>
              <w:t>Yes</w:t>
            </w:r>
            <w:r w:rsidR="00D46106" w:rsidRPr="007A25F4">
              <w:rPr>
                <w:rFonts w:ascii="Arial" w:hAnsi="Arial" w:cs="Arial"/>
                <w:b/>
                <w:sz w:val="20"/>
                <w:szCs w:val="20"/>
              </w:rPr>
              <w:t>*(Comment Required)</w:t>
            </w:r>
          </w:p>
          <w:p w:rsidR="00D46106" w:rsidRPr="007A25F4" w:rsidRDefault="009004B1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43872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A2" w:rsidRPr="00D763D1">
                  <w:rPr>
                    <w:rFonts w:ascii="MS Gothic" w:eastAsia="MS Gothic" w:hAnsi="MS Gothic" w:cs="MS Gothic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D763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6106" w:rsidRPr="007A25F4">
              <w:rPr>
                <w:rFonts w:ascii="Arial" w:hAnsi="Arial" w:cs="Arial"/>
                <w:sz w:val="20"/>
                <w:szCs w:val="20"/>
              </w:rPr>
              <w:t>No</w:t>
            </w:r>
            <w:r w:rsidR="002A76E5" w:rsidRPr="007A25F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D46106" w:rsidRPr="007A25F4">
              <w:rPr>
                <w:rFonts w:ascii="Arial" w:hAnsi="Arial" w:cs="Arial"/>
                <w:b/>
                <w:sz w:val="20"/>
                <w:szCs w:val="20"/>
              </w:rPr>
              <w:t xml:space="preserve"> (Comment Required)</w:t>
            </w:r>
          </w:p>
        </w:tc>
      </w:tr>
      <w:tr w:rsidR="00D46106" w:rsidRPr="007A25F4" w:rsidTr="00C25AD1">
        <w:trPr>
          <w:trHeight w:val="269"/>
        </w:trPr>
        <w:tc>
          <w:tcPr>
            <w:tcW w:w="10998" w:type="dxa"/>
            <w:gridSpan w:val="3"/>
          </w:tcPr>
          <w:p w:rsidR="00D46106" w:rsidRDefault="00D46106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*Comment</w:t>
            </w:r>
            <w:r w:rsidR="001B7C62" w:rsidRPr="007A25F4">
              <w:rPr>
                <w:rFonts w:ascii="Arial" w:hAnsi="Arial" w:cs="Arial"/>
                <w:sz w:val="20"/>
                <w:szCs w:val="20"/>
              </w:rPr>
              <w:t xml:space="preserve"> (I</w:t>
            </w:r>
            <w:r w:rsidRPr="007A25F4">
              <w:rPr>
                <w:rFonts w:ascii="Arial" w:hAnsi="Arial" w:cs="Arial"/>
                <w:sz w:val="20"/>
                <w:szCs w:val="20"/>
              </w:rPr>
              <w:t>f Yes, indicate the national publications. If No, explain why or what is used instead.)</w:t>
            </w:r>
          </w:p>
          <w:p w:rsidR="005D1F60" w:rsidRDefault="005D1F60" w:rsidP="00EF0D34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338198620"/>
              <w:placeholder>
                <w:docPart w:val="DefaultPlaceholder_1082065158"/>
              </w:placeholder>
              <w:showingPlcHdr/>
            </w:sdtPr>
            <w:sdtEndPr/>
            <w:sdtContent>
              <w:p w:rsidR="005D1F60" w:rsidRPr="007A25F4" w:rsidRDefault="006E12BB" w:rsidP="00EF0D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51E0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</w:tc>
      </w:tr>
    </w:tbl>
    <w:p w:rsidR="008E79CB" w:rsidRPr="007A25F4" w:rsidRDefault="008E79CB" w:rsidP="008E7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760"/>
        <w:gridCol w:w="4410"/>
      </w:tblGrid>
      <w:tr w:rsidR="008E79CB" w:rsidRPr="007A25F4" w:rsidTr="00B35F10">
        <w:trPr>
          <w:trHeight w:val="269"/>
        </w:trPr>
        <w:tc>
          <w:tcPr>
            <w:tcW w:w="828" w:type="dxa"/>
          </w:tcPr>
          <w:p w:rsidR="008E79CB" w:rsidRPr="007A25F4" w:rsidRDefault="008E79CB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0" w:type="dxa"/>
          </w:tcPr>
          <w:p w:rsidR="008E79CB" w:rsidRPr="007A25F4" w:rsidRDefault="0074782A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Is the national publication identical to the International Standard or was it modified?</w:t>
            </w:r>
          </w:p>
          <w:p w:rsidR="0074782A" w:rsidRPr="007A25F4" w:rsidRDefault="0074782A" w:rsidP="00EF0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ab/>
            </w:r>
            <w:r w:rsidRPr="007A25F4">
              <w:rPr>
                <w:rFonts w:ascii="Arial" w:hAnsi="Arial" w:cs="Arial"/>
                <w:b/>
                <w:sz w:val="20"/>
                <w:szCs w:val="20"/>
              </w:rPr>
              <w:t>Reply only if the answer to Question 2 is “Yes”</w:t>
            </w:r>
          </w:p>
        </w:tc>
        <w:tc>
          <w:tcPr>
            <w:tcW w:w="4410" w:type="dxa"/>
          </w:tcPr>
          <w:p w:rsidR="008E79CB" w:rsidRPr="007A25F4" w:rsidRDefault="009004B1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4616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A2" w:rsidRPr="00D763D1">
                  <w:rPr>
                    <w:rFonts w:ascii="MS Gothic" w:eastAsia="MS Gothic" w:hAnsi="MS Gothic" w:cs="MS Gothic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634B" w:rsidRPr="007A25F4">
              <w:rPr>
                <w:rFonts w:ascii="Arial" w:hAnsi="Arial" w:cs="Arial"/>
                <w:sz w:val="20"/>
                <w:szCs w:val="20"/>
              </w:rPr>
              <w:t>Identical</w:t>
            </w:r>
          </w:p>
          <w:p w:rsidR="0076634B" w:rsidRPr="007A25F4" w:rsidRDefault="009004B1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24353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A2" w:rsidRPr="00D763D1">
                  <w:rPr>
                    <w:rFonts w:ascii="MS Gothic" w:eastAsia="MS Gothic" w:hAnsi="MS Gothic" w:cs="MS Gothic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634B" w:rsidRPr="007A25F4">
              <w:rPr>
                <w:rFonts w:ascii="Arial" w:hAnsi="Arial" w:cs="Arial"/>
                <w:sz w:val="20"/>
                <w:szCs w:val="20"/>
              </w:rPr>
              <w:t>Modified</w:t>
            </w:r>
            <w:r w:rsidR="0076634B" w:rsidRPr="007A25F4">
              <w:rPr>
                <w:rFonts w:ascii="Arial" w:hAnsi="Arial" w:cs="Arial"/>
                <w:b/>
                <w:sz w:val="20"/>
                <w:szCs w:val="20"/>
              </w:rPr>
              <w:t>* (Comment Required)</w:t>
            </w:r>
          </w:p>
        </w:tc>
      </w:tr>
      <w:tr w:rsidR="00F91909" w:rsidRPr="007A25F4" w:rsidTr="00F31957">
        <w:trPr>
          <w:trHeight w:val="269"/>
        </w:trPr>
        <w:tc>
          <w:tcPr>
            <w:tcW w:w="10998" w:type="dxa"/>
            <w:gridSpan w:val="3"/>
          </w:tcPr>
          <w:p w:rsidR="00F91909" w:rsidRDefault="00F91909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*Comment (If Modified, indicate the differences in relation to the International Standard.)</w:t>
            </w:r>
          </w:p>
          <w:p w:rsidR="005D1F60" w:rsidRDefault="005D1F60" w:rsidP="00EF0D34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741804225"/>
              <w:placeholder>
                <w:docPart w:val="DefaultPlaceholder_1082065158"/>
              </w:placeholder>
              <w:showingPlcHdr/>
            </w:sdtPr>
            <w:sdtEndPr/>
            <w:sdtContent>
              <w:p w:rsidR="005D1F60" w:rsidRPr="007A25F4" w:rsidRDefault="006E12BB" w:rsidP="00EF0D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51E0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</w:tc>
      </w:tr>
    </w:tbl>
    <w:p w:rsidR="008E79CB" w:rsidRPr="007A25F4" w:rsidRDefault="008E79CB" w:rsidP="008E7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760"/>
        <w:gridCol w:w="4410"/>
      </w:tblGrid>
      <w:tr w:rsidR="008E79CB" w:rsidRPr="007A25F4" w:rsidTr="00B35F10">
        <w:trPr>
          <w:trHeight w:val="269"/>
        </w:trPr>
        <w:tc>
          <w:tcPr>
            <w:tcW w:w="828" w:type="dxa"/>
          </w:tcPr>
          <w:p w:rsidR="008E79CB" w:rsidRPr="007A25F4" w:rsidRDefault="008E79CB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0" w:type="dxa"/>
          </w:tcPr>
          <w:p w:rsidR="008E79CB" w:rsidRPr="007A25F4" w:rsidRDefault="008746E9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If this International Standard has not been nationally adopted, is it applied or used in your country without national adoption or are products/processes/services used in your country based on this standard?</w:t>
            </w:r>
          </w:p>
          <w:p w:rsidR="00F87AFA" w:rsidRPr="007A25F4" w:rsidRDefault="00F87AFA" w:rsidP="00EF0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ab/>
            </w:r>
            <w:r w:rsidRPr="007A25F4">
              <w:rPr>
                <w:rFonts w:ascii="Arial" w:hAnsi="Arial" w:cs="Arial"/>
                <w:b/>
                <w:sz w:val="20"/>
                <w:szCs w:val="20"/>
              </w:rPr>
              <w:t>Reply only if the answer to Question 2 is “No”</w:t>
            </w:r>
          </w:p>
        </w:tc>
        <w:tc>
          <w:tcPr>
            <w:tcW w:w="4410" w:type="dxa"/>
          </w:tcPr>
          <w:p w:rsidR="008E79CB" w:rsidRPr="007A25F4" w:rsidRDefault="009004B1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-67210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D1" w:rsidRPr="00D763D1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7079" w:rsidRPr="007A25F4">
              <w:rPr>
                <w:rFonts w:ascii="Arial" w:hAnsi="Arial" w:cs="Arial"/>
                <w:sz w:val="20"/>
                <w:szCs w:val="20"/>
              </w:rPr>
              <w:t>Yes</w:t>
            </w:r>
            <w:r w:rsidR="00A57079" w:rsidRPr="007A25F4">
              <w:rPr>
                <w:rFonts w:ascii="Arial" w:hAnsi="Arial" w:cs="Arial"/>
                <w:b/>
                <w:sz w:val="20"/>
                <w:szCs w:val="20"/>
              </w:rPr>
              <w:t>* (Comment Required)</w:t>
            </w:r>
          </w:p>
          <w:p w:rsidR="00A57079" w:rsidRPr="007A25F4" w:rsidRDefault="009004B1" w:rsidP="00924C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28669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72" w:rsidRPr="00D763D1">
                  <w:rPr>
                    <w:rFonts w:ascii="MS Gothic" w:eastAsia="MS Gothic" w:hAnsi="MS Gothic" w:cs="MS Gothic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7079" w:rsidRPr="007A25F4">
              <w:rPr>
                <w:rFonts w:ascii="Arial" w:hAnsi="Arial" w:cs="Arial"/>
                <w:sz w:val="20"/>
                <w:szCs w:val="20"/>
              </w:rPr>
              <w:t>N</w:t>
            </w:r>
            <w:r w:rsidR="00924CA2" w:rsidRPr="007A25F4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A57079" w:rsidRPr="007A25F4" w:rsidTr="00817E95">
        <w:trPr>
          <w:trHeight w:val="269"/>
        </w:trPr>
        <w:tc>
          <w:tcPr>
            <w:tcW w:w="10998" w:type="dxa"/>
            <w:gridSpan w:val="3"/>
          </w:tcPr>
          <w:p w:rsidR="00A57079" w:rsidRDefault="00A57079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*Comment</w:t>
            </w:r>
          </w:p>
          <w:p w:rsidR="005D1F60" w:rsidRDefault="005D1F60" w:rsidP="00EF0D34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48685667"/>
              <w:placeholder>
                <w:docPart w:val="DefaultPlaceholder_1082065158"/>
              </w:placeholder>
              <w:showingPlcHdr/>
            </w:sdtPr>
            <w:sdtEndPr/>
            <w:sdtContent>
              <w:p w:rsidR="005D1F60" w:rsidRPr="007A25F4" w:rsidRDefault="006E12BB" w:rsidP="00EF0D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51E0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</w:tc>
      </w:tr>
    </w:tbl>
    <w:p w:rsidR="008E79CB" w:rsidRPr="007A25F4" w:rsidRDefault="008E79CB" w:rsidP="008E7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760"/>
        <w:gridCol w:w="4410"/>
      </w:tblGrid>
      <w:tr w:rsidR="008E79CB" w:rsidRPr="007A25F4" w:rsidTr="00B35F10">
        <w:trPr>
          <w:trHeight w:val="269"/>
        </w:trPr>
        <w:tc>
          <w:tcPr>
            <w:tcW w:w="828" w:type="dxa"/>
          </w:tcPr>
          <w:p w:rsidR="008E79CB" w:rsidRPr="007A25F4" w:rsidRDefault="008E79CB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60" w:type="dxa"/>
          </w:tcPr>
          <w:p w:rsidR="008E79CB" w:rsidRPr="007A25F4" w:rsidRDefault="001872AE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Is this International Standard, or its national adoption, referenced in regulations in your country?</w:t>
            </w:r>
          </w:p>
        </w:tc>
        <w:tc>
          <w:tcPr>
            <w:tcW w:w="4410" w:type="dxa"/>
          </w:tcPr>
          <w:p w:rsidR="008E79CB" w:rsidRPr="007A25F4" w:rsidRDefault="009004B1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42144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72" w:rsidRPr="00D763D1">
                  <w:rPr>
                    <w:rFonts w:ascii="MS Gothic" w:eastAsia="MS Gothic" w:hAnsi="MS Gothic" w:cs="MS Gothic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72AE" w:rsidRPr="007A25F4">
              <w:rPr>
                <w:rFonts w:ascii="Arial" w:hAnsi="Arial" w:cs="Arial"/>
                <w:sz w:val="20"/>
                <w:szCs w:val="20"/>
              </w:rPr>
              <w:t>Yes</w:t>
            </w:r>
            <w:r w:rsidR="001872AE" w:rsidRPr="007A25F4">
              <w:rPr>
                <w:rFonts w:ascii="Arial" w:hAnsi="Arial" w:cs="Arial"/>
                <w:b/>
                <w:sz w:val="20"/>
                <w:szCs w:val="20"/>
              </w:rPr>
              <w:t xml:space="preserve">* (Comment Required) </w:t>
            </w:r>
          </w:p>
          <w:p w:rsidR="001872AE" w:rsidRPr="007A25F4" w:rsidRDefault="009004B1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-76376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D1" w:rsidRPr="00D763D1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72AE" w:rsidRPr="007A25F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728A8" w:rsidRPr="007A25F4" w:rsidTr="007C7F0F">
        <w:trPr>
          <w:trHeight w:val="269"/>
        </w:trPr>
        <w:tc>
          <w:tcPr>
            <w:tcW w:w="10998" w:type="dxa"/>
            <w:gridSpan w:val="3"/>
          </w:tcPr>
          <w:p w:rsidR="00C728A8" w:rsidRDefault="00C728A8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*Comment (If Yes, indicate the relevant regulations.</w:t>
            </w:r>
            <w:r w:rsidR="003359E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D1F60" w:rsidRDefault="005D1F60" w:rsidP="00EF0D34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30100267"/>
              <w:placeholder>
                <w:docPart w:val="DefaultPlaceholder_1082065158"/>
              </w:placeholder>
              <w:showingPlcHdr/>
            </w:sdtPr>
            <w:sdtEndPr/>
            <w:sdtContent>
              <w:p w:rsidR="005D1F60" w:rsidRPr="007A25F4" w:rsidRDefault="006E12BB" w:rsidP="00EF0D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7060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</w:tc>
      </w:tr>
    </w:tbl>
    <w:p w:rsidR="008E79CB" w:rsidRPr="007A25F4" w:rsidRDefault="008E79CB" w:rsidP="008E7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760"/>
        <w:gridCol w:w="4410"/>
      </w:tblGrid>
      <w:tr w:rsidR="008E79CB" w:rsidRPr="007A25F4" w:rsidTr="00B35F10">
        <w:trPr>
          <w:trHeight w:val="269"/>
        </w:trPr>
        <w:tc>
          <w:tcPr>
            <w:tcW w:w="828" w:type="dxa"/>
          </w:tcPr>
          <w:p w:rsidR="008E79CB" w:rsidRPr="007A25F4" w:rsidRDefault="008E79CB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60" w:type="dxa"/>
          </w:tcPr>
          <w:p w:rsidR="008E79CB" w:rsidRPr="007A25F4" w:rsidRDefault="00751462" w:rsidP="00EF0D34">
            <w:pPr>
              <w:rPr>
                <w:rFonts w:ascii="Arial" w:hAnsi="Arial" w:cs="Arial"/>
                <w:sz w:val="20"/>
                <w:szCs w:val="20"/>
              </w:rPr>
            </w:pPr>
            <w:r w:rsidRPr="007A25F4">
              <w:rPr>
                <w:rFonts w:ascii="Arial" w:hAnsi="Arial" w:cs="Arial"/>
                <w:sz w:val="20"/>
                <w:szCs w:val="20"/>
              </w:rPr>
              <w:t>In case the committee decides to Revise/Amend, will/are you committed to participate actively in the development of the project?</w:t>
            </w:r>
          </w:p>
        </w:tc>
        <w:tc>
          <w:tcPr>
            <w:tcW w:w="4410" w:type="dxa"/>
          </w:tcPr>
          <w:p w:rsidR="008E79CB" w:rsidRPr="007A25F4" w:rsidRDefault="009004B1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162488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425" w:rsidRPr="00954425">
                  <w:rPr>
                    <w:rFonts w:ascii="MS Gothic" w:eastAsia="MS Gothic" w:hAnsi="MS Gothic" w:cs="Arial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1462" w:rsidRPr="007A25F4">
              <w:rPr>
                <w:rFonts w:ascii="Arial" w:hAnsi="Arial" w:cs="Arial"/>
                <w:sz w:val="20"/>
                <w:szCs w:val="20"/>
              </w:rPr>
              <w:t>Yes</w:t>
            </w:r>
            <w:r w:rsidR="0089072E" w:rsidRPr="007A25F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751462" w:rsidRPr="007A25F4">
              <w:rPr>
                <w:rFonts w:ascii="Arial" w:hAnsi="Arial" w:cs="Arial"/>
                <w:b/>
                <w:sz w:val="20"/>
                <w:szCs w:val="20"/>
              </w:rPr>
              <w:t xml:space="preserve"> (experts nominated)</w:t>
            </w:r>
          </w:p>
          <w:p w:rsidR="00751462" w:rsidRPr="007A25F4" w:rsidRDefault="009004B1" w:rsidP="00EF0D3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pct10" w:color="auto" w:fill="auto"/>
                </w:rPr>
                <w:id w:val="-1936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72" w:rsidRPr="00954425">
                  <w:rPr>
                    <w:rFonts w:ascii="MS Gothic" w:eastAsia="MS Gothic" w:hAnsi="MS Gothic" w:cs="MS Gothic" w:hint="eastAsia"/>
                    <w:sz w:val="20"/>
                    <w:szCs w:val="20"/>
                    <w:shd w:val="pct10" w:color="auto" w:fill="auto"/>
                  </w:rPr>
                  <w:t>☐</w:t>
                </w:r>
              </w:sdtContent>
            </w:sdt>
            <w:r w:rsidR="00924CA2" w:rsidRPr="007A25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1462" w:rsidRPr="007A25F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52A7F" w:rsidRPr="007A25F4" w:rsidTr="00C505F3">
        <w:trPr>
          <w:trHeight w:val="269"/>
        </w:trPr>
        <w:tc>
          <w:tcPr>
            <w:tcW w:w="10998" w:type="dxa"/>
            <w:gridSpan w:val="3"/>
          </w:tcPr>
          <w:p w:rsidR="00652A7F" w:rsidRDefault="00652A7F" w:rsidP="00EF0D34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7A25F4">
              <w:rPr>
                <w:rFonts w:ascii="Arial" w:eastAsia="MS Gothic" w:hAnsi="Arial" w:cs="Arial"/>
                <w:sz w:val="20"/>
                <w:szCs w:val="20"/>
              </w:rPr>
              <w:t>*Comment</w:t>
            </w:r>
          </w:p>
          <w:p w:rsidR="005D1F60" w:rsidRDefault="005D1F60" w:rsidP="00EF0D34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MS Gothic" w:hAnsi="Arial" w:cs="Arial"/>
                <w:sz w:val="20"/>
                <w:szCs w:val="20"/>
              </w:rPr>
              <w:id w:val="-790443414"/>
              <w:placeholder>
                <w:docPart w:val="DefaultPlaceholder_1082065158"/>
              </w:placeholder>
              <w:showingPlcHdr/>
            </w:sdtPr>
            <w:sdtEndPr/>
            <w:sdtContent>
              <w:p w:rsidR="006E12BB" w:rsidRPr="007A25F4" w:rsidRDefault="006E12BB" w:rsidP="00EF0D34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9D7060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</w:tc>
      </w:tr>
    </w:tbl>
    <w:p w:rsidR="00E81237" w:rsidRPr="007A25F4" w:rsidRDefault="00E81237" w:rsidP="007B6D28">
      <w:pPr>
        <w:spacing w:after="360" w:line="240" w:lineRule="auto"/>
        <w:rPr>
          <w:rFonts w:ascii="Arial" w:hAnsi="Arial" w:cs="Arial"/>
          <w:sz w:val="20"/>
          <w:szCs w:val="20"/>
        </w:rPr>
      </w:pPr>
    </w:p>
    <w:sectPr w:rsidR="00E81237" w:rsidRPr="007A25F4" w:rsidSect="00CE1577">
      <w:footerReference w:type="default" r:id="rId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B1" w:rsidRDefault="009004B1" w:rsidP="00986BD7">
      <w:pPr>
        <w:spacing w:after="0" w:line="240" w:lineRule="auto"/>
      </w:pPr>
      <w:r>
        <w:separator/>
      </w:r>
    </w:p>
  </w:endnote>
  <w:endnote w:type="continuationSeparator" w:id="0">
    <w:p w:rsidR="009004B1" w:rsidRDefault="009004B1" w:rsidP="0098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6779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86BD7" w:rsidRPr="00986BD7" w:rsidRDefault="00986BD7" w:rsidP="00986BD7">
            <w:pPr>
              <w:pStyle w:val="Footer"/>
              <w:jc w:val="right"/>
              <w:rPr>
                <w:sz w:val="16"/>
                <w:szCs w:val="16"/>
              </w:rPr>
            </w:pPr>
            <w:r w:rsidRPr="00986BD7">
              <w:rPr>
                <w:sz w:val="16"/>
                <w:szCs w:val="16"/>
              </w:rPr>
              <w:t xml:space="preserve">June 2016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986BD7">
              <w:rPr>
                <w:sz w:val="16"/>
                <w:szCs w:val="16"/>
              </w:rPr>
              <w:t xml:space="preserve">Page </w:t>
            </w:r>
            <w:r w:rsidRPr="00986BD7">
              <w:rPr>
                <w:b/>
                <w:bCs/>
                <w:sz w:val="16"/>
                <w:szCs w:val="16"/>
              </w:rPr>
              <w:fldChar w:fldCharType="begin"/>
            </w:r>
            <w:r w:rsidRPr="00986BD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86BD7">
              <w:rPr>
                <w:b/>
                <w:bCs/>
                <w:sz w:val="16"/>
                <w:szCs w:val="16"/>
              </w:rPr>
              <w:fldChar w:fldCharType="separate"/>
            </w:r>
            <w:r w:rsidR="00024C2D">
              <w:rPr>
                <w:b/>
                <w:bCs/>
                <w:noProof/>
                <w:sz w:val="16"/>
                <w:szCs w:val="16"/>
              </w:rPr>
              <w:t>1</w:t>
            </w:r>
            <w:r w:rsidRPr="00986BD7">
              <w:rPr>
                <w:b/>
                <w:bCs/>
                <w:sz w:val="16"/>
                <w:szCs w:val="16"/>
              </w:rPr>
              <w:fldChar w:fldCharType="end"/>
            </w:r>
            <w:r w:rsidRPr="00986BD7">
              <w:rPr>
                <w:sz w:val="16"/>
                <w:szCs w:val="16"/>
              </w:rPr>
              <w:t xml:space="preserve"> of </w:t>
            </w:r>
            <w:r w:rsidRPr="00986BD7">
              <w:rPr>
                <w:b/>
                <w:bCs/>
                <w:sz w:val="16"/>
                <w:szCs w:val="16"/>
              </w:rPr>
              <w:fldChar w:fldCharType="begin"/>
            </w:r>
            <w:r w:rsidRPr="00986BD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86BD7">
              <w:rPr>
                <w:b/>
                <w:bCs/>
                <w:sz w:val="16"/>
                <w:szCs w:val="16"/>
              </w:rPr>
              <w:fldChar w:fldCharType="separate"/>
            </w:r>
            <w:r w:rsidR="00024C2D">
              <w:rPr>
                <w:b/>
                <w:bCs/>
                <w:noProof/>
                <w:sz w:val="16"/>
                <w:szCs w:val="16"/>
              </w:rPr>
              <w:t>1</w:t>
            </w:r>
            <w:r w:rsidRPr="00986BD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B1" w:rsidRDefault="009004B1" w:rsidP="00986BD7">
      <w:pPr>
        <w:spacing w:after="0" w:line="240" w:lineRule="auto"/>
      </w:pPr>
      <w:r>
        <w:separator/>
      </w:r>
    </w:p>
  </w:footnote>
  <w:footnote w:type="continuationSeparator" w:id="0">
    <w:p w:rsidR="009004B1" w:rsidRDefault="009004B1" w:rsidP="00986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7z07AxPo5cRhsOLwku1F8wBDl4=" w:salt="Gveqq6E95rcPxxjBP5XU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37"/>
    <w:rsid w:val="00024C2D"/>
    <w:rsid w:val="000D0A72"/>
    <w:rsid w:val="001872AE"/>
    <w:rsid w:val="001B7C62"/>
    <w:rsid w:val="001F2FDD"/>
    <w:rsid w:val="002A76E5"/>
    <w:rsid w:val="002B0DCA"/>
    <w:rsid w:val="002C703D"/>
    <w:rsid w:val="002E0C0C"/>
    <w:rsid w:val="003138C8"/>
    <w:rsid w:val="003359ED"/>
    <w:rsid w:val="003572D0"/>
    <w:rsid w:val="00372CAF"/>
    <w:rsid w:val="00392495"/>
    <w:rsid w:val="0046573B"/>
    <w:rsid w:val="005B68F5"/>
    <w:rsid w:val="005D1F60"/>
    <w:rsid w:val="00652A7F"/>
    <w:rsid w:val="006659EE"/>
    <w:rsid w:val="006760DC"/>
    <w:rsid w:val="006B48EF"/>
    <w:rsid w:val="006D1A76"/>
    <w:rsid w:val="006E12BB"/>
    <w:rsid w:val="0072182A"/>
    <w:rsid w:val="0074782A"/>
    <w:rsid w:val="00751462"/>
    <w:rsid w:val="00760F57"/>
    <w:rsid w:val="0076634B"/>
    <w:rsid w:val="007A25F4"/>
    <w:rsid w:val="007A343A"/>
    <w:rsid w:val="007B6D28"/>
    <w:rsid w:val="007D6036"/>
    <w:rsid w:val="0084069C"/>
    <w:rsid w:val="008746E9"/>
    <w:rsid w:val="0089072E"/>
    <w:rsid w:val="008E79CB"/>
    <w:rsid w:val="009004B1"/>
    <w:rsid w:val="00924CA2"/>
    <w:rsid w:val="00954425"/>
    <w:rsid w:val="00986BD7"/>
    <w:rsid w:val="009D7060"/>
    <w:rsid w:val="00A419A0"/>
    <w:rsid w:val="00A57079"/>
    <w:rsid w:val="00A770F6"/>
    <w:rsid w:val="00B171A2"/>
    <w:rsid w:val="00B35F10"/>
    <w:rsid w:val="00B951E0"/>
    <w:rsid w:val="00BA4402"/>
    <w:rsid w:val="00C728A8"/>
    <w:rsid w:val="00CD5158"/>
    <w:rsid w:val="00CE1577"/>
    <w:rsid w:val="00CF284C"/>
    <w:rsid w:val="00D33438"/>
    <w:rsid w:val="00D46106"/>
    <w:rsid w:val="00D75FC6"/>
    <w:rsid w:val="00D763D1"/>
    <w:rsid w:val="00E809F2"/>
    <w:rsid w:val="00E81237"/>
    <w:rsid w:val="00F87AFA"/>
    <w:rsid w:val="00F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0A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D7"/>
  </w:style>
  <w:style w:type="paragraph" w:styleId="Footer">
    <w:name w:val="footer"/>
    <w:basedOn w:val="Normal"/>
    <w:link w:val="FooterChar"/>
    <w:uiPriority w:val="99"/>
    <w:unhideWhenUsed/>
    <w:rsid w:val="0098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0A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D7"/>
  </w:style>
  <w:style w:type="paragraph" w:styleId="Footer">
    <w:name w:val="footer"/>
    <w:basedOn w:val="Normal"/>
    <w:link w:val="FooterChar"/>
    <w:uiPriority w:val="99"/>
    <w:unhideWhenUsed/>
    <w:rsid w:val="0098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672F-0E18-49FE-B55F-62B8E8A2C232}"/>
      </w:docPartPr>
      <w:docPartBody>
        <w:p w:rsidR="00B848B2" w:rsidRDefault="005F6B74">
          <w:r w:rsidRPr="008A3F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74"/>
    <w:rsid w:val="00046F93"/>
    <w:rsid w:val="001218A1"/>
    <w:rsid w:val="003764CC"/>
    <w:rsid w:val="005B0047"/>
    <w:rsid w:val="005F6B74"/>
    <w:rsid w:val="00B848B2"/>
    <w:rsid w:val="00C3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B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B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2016-07-15T20:07:00Z</dcterms:created>
  <dcterms:modified xsi:type="dcterms:W3CDTF">2016-07-15T20:10:00Z</dcterms:modified>
</cp:coreProperties>
</file>